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E320" w14:textId="48C892DA" w:rsidR="001E46CC" w:rsidRDefault="001E46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191F9D" w14:textId="650E1D41" w:rsidR="001E46CC" w:rsidRPr="001E03EF" w:rsidRDefault="001E46CC" w:rsidP="001E4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3EF">
        <w:rPr>
          <w:rFonts w:ascii="Times New Roman" w:hAnsi="Times New Roman" w:cs="Times New Roman"/>
          <w:b/>
          <w:bCs/>
          <w:sz w:val="24"/>
          <w:szCs w:val="24"/>
        </w:rPr>
        <w:t>ШАНОВНІ КОНТРАГЕНТИ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3EF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3EF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>СТАЧАЛЬНИКИ</w:t>
      </w:r>
      <w:r w:rsidRPr="001E03EF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22DE8D79" w14:textId="77777777" w:rsidR="001E46CC" w:rsidRDefault="001E46CC" w:rsidP="001E4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3EF">
        <w:rPr>
          <w:rFonts w:ascii="Times New Roman" w:hAnsi="Times New Roman" w:cs="Times New Roman"/>
          <w:b/>
          <w:bCs/>
          <w:sz w:val="24"/>
          <w:szCs w:val="24"/>
        </w:rPr>
        <w:t>Для підписання з вами договору нам необхідний наступний пакет документів:</w:t>
      </w:r>
    </w:p>
    <w:p w14:paraId="4EE620B7" w14:textId="77777777" w:rsidR="001E46CC" w:rsidRDefault="001E46CC" w:rsidP="001E4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1EA70" w14:textId="7D8178F1" w:rsidR="001E46CC" w:rsidRDefault="001E46CC" w:rsidP="001E46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Категорія «Постачальники – Юридичні особи»:</w:t>
      </w:r>
    </w:p>
    <w:p w14:paraId="2C0BC259" w14:textId="77777777" w:rsidR="001E46CC" w:rsidRPr="001E46CC" w:rsidRDefault="001E46CC" w:rsidP="001E4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Карточка з банківськими реквізитами компанії;</w:t>
      </w:r>
    </w:p>
    <w:p w14:paraId="5A2BAD51" w14:textId="77777777" w:rsidR="001E46CC" w:rsidRPr="001E46CC" w:rsidRDefault="001E46CC" w:rsidP="001E4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Виписка з Єдиного державного реєстру юридичних осіб;</w:t>
      </w:r>
    </w:p>
    <w:p w14:paraId="58A4E639" w14:textId="77777777" w:rsidR="001E46CC" w:rsidRPr="001E46CC" w:rsidRDefault="001E46CC" w:rsidP="001E4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Витяг з реєстру платників податку на додану вартість;</w:t>
      </w:r>
    </w:p>
    <w:p w14:paraId="492104D4" w14:textId="77777777" w:rsidR="001E46CC" w:rsidRPr="001E46CC" w:rsidRDefault="001E46CC" w:rsidP="001E4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Документ, який підтверджує повноваження керівника (протокол, рішення, наказ);</w:t>
      </w:r>
    </w:p>
    <w:p w14:paraId="12C316FB" w14:textId="77777777" w:rsidR="001E46CC" w:rsidRPr="001E46CC" w:rsidRDefault="001E46CC" w:rsidP="001E46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Статут.</w:t>
      </w:r>
    </w:p>
    <w:p w14:paraId="6155461E" w14:textId="77777777" w:rsidR="001E46CC" w:rsidRDefault="001E46CC" w:rsidP="001E46CC">
      <w:pPr>
        <w:rPr>
          <w:rFonts w:ascii="Times New Roman" w:hAnsi="Times New Roman" w:cs="Times New Roman"/>
          <w:sz w:val="24"/>
          <w:szCs w:val="24"/>
        </w:rPr>
      </w:pPr>
    </w:p>
    <w:p w14:paraId="1F6FC9D0" w14:textId="5726C985" w:rsidR="001E46CC" w:rsidRDefault="001E46CC" w:rsidP="001E46C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Категорія «Постачальники – Фізичні особи підприємці»:</w:t>
      </w:r>
    </w:p>
    <w:p w14:paraId="1E9DED08" w14:textId="77777777" w:rsidR="001E46CC" w:rsidRPr="001E46CC" w:rsidRDefault="001E46CC" w:rsidP="001E4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Карточка з банківськими реквізитами;</w:t>
      </w:r>
    </w:p>
    <w:p w14:paraId="2B9B15CA" w14:textId="77777777" w:rsidR="001E46CC" w:rsidRPr="001E46CC" w:rsidRDefault="001E46CC" w:rsidP="001E4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Витяг з Єдиного державного реєстру фізичних осіб підприємців;</w:t>
      </w:r>
    </w:p>
    <w:p w14:paraId="779F9D9A" w14:textId="77777777" w:rsidR="001E46CC" w:rsidRPr="001E46CC" w:rsidRDefault="001E46CC" w:rsidP="001E4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Витяг з реєстру платників єдиного податку;</w:t>
      </w:r>
    </w:p>
    <w:p w14:paraId="416E1821" w14:textId="77777777" w:rsidR="001E46CC" w:rsidRPr="001E46CC" w:rsidRDefault="001E46CC" w:rsidP="001E4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Витяг ПДВ (за наявності);</w:t>
      </w:r>
    </w:p>
    <w:p w14:paraId="37A07524" w14:textId="77777777" w:rsidR="001E46CC" w:rsidRPr="001E46CC" w:rsidRDefault="001E46CC" w:rsidP="001E4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46CC">
        <w:rPr>
          <w:rFonts w:ascii="Times New Roman" w:hAnsi="Times New Roman" w:cs="Times New Roman"/>
          <w:sz w:val="24"/>
          <w:szCs w:val="24"/>
        </w:rPr>
        <w:t>Паспорт та ІПН фізичної особи.</w:t>
      </w:r>
    </w:p>
    <w:p w14:paraId="0EFAA03D" w14:textId="77777777" w:rsidR="001E46CC" w:rsidRPr="001E46CC" w:rsidRDefault="001E46CC" w:rsidP="001E46CC">
      <w:pPr>
        <w:rPr>
          <w:rFonts w:ascii="Times New Roman" w:hAnsi="Times New Roman" w:cs="Times New Roman"/>
          <w:sz w:val="24"/>
          <w:szCs w:val="24"/>
        </w:rPr>
      </w:pPr>
    </w:p>
    <w:sectPr w:rsidR="001E46CC" w:rsidRPr="001E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5B86"/>
    <w:multiLevelType w:val="hybridMultilevel"/>
    <w:tmpl w:val="9B767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65CF2"/>
    <w:multiLevelType w:val="hybridMultilevel"/>
    <w:tmpl w:val="DB46B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2D18"/>
    <w:multiLevelType w:val="hybridMultilevel"/>
    <w:tmpl w:val="790A0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68B0"/>
    <w:multiLevelType w:val="hybridMultilevel"/>
    <w:tmpl w:val="011877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EF"/>
    <w:rsid w:val="001E03EF"/>
    <w:rsid w:val="001E46CC"/>
    <w:rsid w:val="002A3E7C"/>
    <w:rsid w:val="007C71AC"/>
    <w:rsid w:val="00841D0E"/>
    <w:rsid w:val="008941E4"/>
    <w:rsid w:val="00E74B8F"/>
    <w:rsid w:val="00E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43133"/>
  <w15:chartTrackingRefBased/>
  <w15:docId w15:val="{F04B694B-DD91-479E-8795-A46568A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556</Characters>
  <Application>Microsoft Office Word</Application>
  <DocSecurity>0</DocSecurity>
  <Lines>17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Logist01</dc:creator>
  <cp:keywords/>
  <dc:description/>
  <cp:lastModifiedBy>Alina</cp:lastModifiedBy>
  <cp:revision>2</cp:revision>
  <dcterms:created xsi:type="dcterms:W3CDTF">2024-06-09T08:54:00Z</dcterms:created>
  <dcterms:modified xsi:type="dcterms:W3CDTF">2024-06-09T08:54:00Z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b44206440bc807b570d5b0abb41eeea97867587828cc6854753e31baee3f43f2</vt:lpwstr>
  </property>
</Properties>
</file>